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1F7A" w14:textId="77777777" w:rsidR="000A6A40" w:rsidRPr="009E534B" w:rsidRDefault="009E534B" w:rsidP="005A60EA">
      <w:pPr>
        <w:spacing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6E75C9E" w14:textId="77777777" w:rsidR="009E534B" w:rsidRPr="005A60EA" w:rsidRDefault="00D2669F" w:rsidP="005A60EA">
      <w:pPr>
        <w:spacing w:after="120"/>
        <w:rPr>
          <w:b/>
          <w:bCs/>
          <w:sz w:val="28"/>
          <w:szCs w:val="28"/>
        </w:rPr>
      </w:pPr>
      <w:r w:rsidRPr="005A60EA">
        <w:rPr>
          <w:b/>
          <w:bCs/>
          <w:sz w:val="28"/>
          <w:szCs w:val="28"/>
        </w:rPr>
        <w:t>Daten- und Prozessanalyse</w:t>
      </w:r>
    </w:p>
    <w:p w14:paraId="54D8F64F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"/>
        <w:gridCol w:w="6467"/>
        <w:gridCol w:w="1587"/>
        <w:gridCol w:w="5659"/>
      </w:tblGrid>
      <w:tr w:rsidR="008F0F06" w:rsidRPr="006F3731" w14:paraId="74898648" w14:textId="77777777" w:rsidTr="00AF1EE5">
        <w:trPr>
          <w:jc w:val="center"/>
        </w:trPr>
        <w:tc>
          <w:tcPr>
            <w:tcW w:w="1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6E1788" w14:textId="77777777" w:rsidR="008F0F06" w:rsidRPr="00122549" w:rsidRDefault="006F636F" w:rsidP="005C49B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E373F8">
              <w:rPr>
                <w:b/>
                <w:sz w:val="24"/>
              </w:rPr>
              <w:t>1</w:t>
            </w:r>
            <w:r w:rsidR="005C49B8">
              <w:rPr>
                <w:b/>
                <w:sz w:val="24"/>
              </w:rPr>
              <w:t>0c Werkzeuge des maschinellen Lernens einsetzen</w:t>
            </w:r>
            <w:r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E373F8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</w:t>
            </w:r>
            <w:proofErr w:type="spellStart"/>
            <w:r w:rsidR="008F0F06" w:rsidRPr="00223166">
              <w:rPr>
                <w:b/>
                <w:sz w:val="24"/>
              </w:rPr>
              <w:t>UStd</w:t>
            </w:r>
            <w:proofErr w:type="spellEnd"/>
            <w:r w:rsidR="008F0F06" w:rsidRPr="00223166">
              <w:rPr>
                <w:b/>
                <w:sz w:val="24"/>
              </w:rPr>
              <w:t>.)</w:t>
            </w:r>
            <w:r w:rsidR="008F0F06">
              <w:rPr>
                <w:b/>
                <w:sz w:val="24"/>
              </w:rPr>
              <w:tab/>
            </w:r>
            <w:r w:rsidR="00B71EC0">
              <w:rPr>
                <w:b/>
                <w:sz w:val="24"/>
              </w:rPr>
              <w:t>3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2F1AF676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C1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CB3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784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EE896D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7BBB8F2A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ADE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 w:rsidRPr="006F3731">
              <w:t>.1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3DB" w14:textId="77777777" w:rsidR="008F0F06" w:rsidRPr="006F3731" w:rsidRDefault="00D81F59" w:rsidP="00AE782D">
            <w:pPr>
              <w:spacing w:before="60"/>
            </w:pPr>
            <w:r>
              <w:t xml:space="preserve">Vergleich und </w:t>
            </w:r>
            <w:r w:rsidR="00AE782D">
              <w:t>Gegenüberstellung</w:t>
            </w:r>
            <w:r>
              <w:t xml:space="preserve"> </w:t>
            </w:r>
            <w:r w:rsidR="00AE782D">
              <w:t>exemplarischer</w:t>
            </w:r>
            <w:r>
              <w:t xml:space="preserve"> Werkzeug</w:t>
            </w:r>
            <w:r w:rsidR="00AE782D">
              <w:t>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743" w14:textId="77777777" w:rsidR="008F0F06" w:rsidRPr="006F3731" w:rsidRDefault="00AC2BED" w:rsidP="008F0F06">
            <w:pPr>
              <w:spacing w:before="60"/>
            </w:pPr>
            <w:r>
              <w:t xml:space="preserve">15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6A5A519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19A23FF1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2B5A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 w:rsidRPr="006F3731">
              <w:t>.2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0785" w14:textId="77777777" w:rsidR="008F0F06" w:rsidRPr="006F3731" w:rsidRDefault="00D81F59" w:rsidP="003A3596">
            <w:pPr>
              <w:spacing w:before="60"/>
            </w:pPr>
            <w:r>
              <w:t>Daten</w:t>
            </w:r>
            <w:r w:rsidR="003A3596">
              <w:t>analyse</w:t>
            </w:r>
            <w:r>
              <w:t xml:space="preserve"> und </w:t>
            </w:r>
            <w:r w:rsidR="00B1174C">
              <w:t>Visualisierung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B67" w14:textId="77777777" w:rsidR="008F0F06" w:rsidRPr="006F3731" w:rsidRDefault="00AC2BED" w:rsidP="008F0F06">
            <w:pPr>
              <w:spacing w:before="60"/>
            </w:pPr>
            <w:r>
              <w:t xml:space="preserve">25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68C033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725D7336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B1C" w14:textId="77777777" w:rsidR="008F0F06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>
              <w:t>.3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9A62" w14:textId="77777777" w:rsidR="008F0F06" w:rsidRPr="006F3731" w:rsidRDefault="00B1174C" w:rsidP="004213B4">
            <w:pPr>
              <w:spacing w:before="60"/>
            </w:pPr>
            <w:r>
              <w:t>Implementier</w:t>
            </w:r>
            <w:r w:rsidR="003D29D3">
              <w:t>ung</w:t>
            </w:r>
            <w:r>
              <w:t xml:space="preserve"> eine</w:t>
            </w:r>
            <w:r w:rsidR="004213B4">
              <w:t>r</w:t>
            </w:r>
            <w:r>
              <w:t xml:space="preserve"> Schnittstelle zum Datenimport</w:t>
            </w:r>
            <w:r w:rsidR="004213B4">
              <w:t xml:space="preserve"> zur Unterschriftsprüfung von Verträgen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7B2" w14:textId="77777777" w:rsidR="008F0F06" w:rsidRPr="006F3731" w:rsidRDefault="00AC2BED" w:rsidP="008F0F06">
            <w:pPr>
              <w:spacing w:before="60"/>
            </w:pPr>
            <w:r>
              <w:t xml:space="preserve">40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2C1B1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60FFC667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0E4" w14:textId="77777777" w:rsidR="008F0F06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>
              <w:t>.4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93AB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A5E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64B1A3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73360167" w14:textId="408CE35D" w:rsidR="00AF1EE5" w:rsidRDefault="00AF1EE5"/>
    <w:p w14:paraId="77FB3C80" w14:textId="7C4CF2E8" w:rsidR="00D46E3A" w:rsidRDefault="00D46E3A">
      <w: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B1642C" w:rsidRPr="007D06CC" w14:paraId="1EE5A1BD" w14:textId="77777777" w:rsidTr="00290711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90E720F" w14:textId="6843581D" w:rsidR="00B1642C" w:rsidRPr="004E2C96" w:rsidRDefault="00E957F7" w:rsidP="00290711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B1642C" w:rsidRPr="004E2C96">
              <w:rPr>
                <w:b/>
              </w:rPr>
              <w:t>Ausbildungsjahr</w:t>
            </w:r>
          </w:p>
          <w:p w14:paraId="3A3AA528" w14:textId="77777777" w:rsidR="00B1642C" w:rsidRPr="000333BB" w:rsidRDefault="00B1642C" w:rsidP="00290711">
            <w:pPr>
              <w:pStyle w:val="Tabellentext"/>
              <w:tabs>
                <w:tab w:val="left" w:pos="2098"/>
              </w:tabs>
              <w:spacing w:before="60" w:after="60"/>
            </w:pPr>
            <w:r w:rsidRPr="004E2C96">
              <w:rPr>
                <w:b/>
              </w:rPr>
              <w:t>Bündelungsfach:</w:t>
            </w:r>
            <w:r>
              <w:tab/>
            </w:r>
            <w:r w:rsidRPr="005944F1">
              <w:rPr>
                <w:b/>
              </w:rPr>
              <w:t>Softwaretechnologie und Datenmanagement</w:t>
            </w:r>
          </w:p>
          <w:p w14:paraId="76DEC52C" w14:textId="5C8A6AF6" w:rsidR="00B1642C" w:rsidRPr="000333BB" w:rsidRDefault="00B1642C" w:rsidP="0029071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Lernfeld </w:t>
            </w:r>
            <w:r w:rsidR="00E957F7">
              <w:rPr>
                <w:b/>
              </w:rPr>
              <w:t>10</w:t>
            </w:r>
            <w:r w:rsidR="002B23B5">
              <w:rPr>
                <w:b/>
              </w:rPr>
              <w:t>:</w:t>
            </w:r>
            <w:r>
              <w:tab/>
            </w:r>
            <w:r>
              <w:rPr>
                <w:b/>
              </w:rPr>
              <w:t>Werkzeuge des maschinellen Lernens einsetzen (80</w:t>
            </w:r>
            <w:r w:rsidRPr="00223166">
              <w:rPr>
                <w:b/>
              </w:rPr>
              <w:t xml:space="preserve"> </w:t>
            </w:r>
            <w:proofErr w:type="spellStart"/>
            <w:r w:rsidRPr="00223166">
              <w:rPr>
                <w:b/>
              </w:rPr>
              <w:t>UStd</w:t>
            </w:r>
            <w:proofErr w:type="spellEnd"/>
            <w:r w:rsidRPr="00223166">
              <w:rPr>
                <w:b/>
              </w:rPr>
              <w:t>.)</w:t>
            </w:r>
          </w:p>
          <w:p w14:paraId="5B3F1A6D" w14:textId="47FA3AD5" w:rsidR="00B1642C" w:rsidRPr="007D06CC" w:rsidRDefault="00B1642C" w:rsidP="003D29D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Lernsituation </w:t>
            </w:r>
            <w:r w:rsidR="00E957F7" w:rsidRPr="002B23B5">
              <w:rPr>
                <w:b/>
                <w:bCs/>
              </w:rPr>
              <w:t>10.3</w:t>
            </w:r>
            <w:r w:rsidR="002B23B5" w:rsidRPr="002B23B5">
              <w:rPr>
                <w:b/>
                <w:bCs/>
              </w:rPr>
              <w:t>:</w:t>
            </w:r>
            <w:r w:rsidRPr="002B23B5">
              <w:rPr>
                <w:b/>
                <w:bCs/>
              </w:rPr>
              <w:tab/>
            </w:r>
            <w:r w:rsidR="00E957F7" w:rsidRPr="002B23B5">
              <w:rPr>
                <w:b/>
                <w:bCs/>
              </w:rPr>
              <w:t>Implementier</w:t>
            </w:r>
            <w:r w:rsidR="003D29D3" w:rsidRPr="002B23B5">
              <w:rPr>
                <w:b/>
                <w:bCs/>
              </w:rPr>
              <w:t>ung</w:t>
            </w:r>
            <w:r w:rsidR="00E957F7" w:rsidRPr="002B23B5">
              <w:rPr>
                <w:b/>
                <w:bCs/>
              </w:rPr>
              <w:t xml:space="preserve"> einer Schnittstelle zum Datenimport zur Unterschriftsprüfung von Verträgen (40 </w:t>
            </w:r>
            <w:proofErr w:type="spellStart"/>
            <w:r w:rsidRPr="002B23B5">
              <w:rPr>
                <w:b/>
                <w:bCs/>
              </w:rPr>
              <w:t>UStd</w:t>
            </w:r>
            <w:proofErr w:type="spellEnd"/>
            <w:r w:rsidRPr="002B23B5">
              <w:rPr>
                <w:b/>
                <w:bCs/>
              </w:rPr>
              <w:t>.</w:t>
            </w:r>
            <w:r w:rsidR="00E957F7" w:rsidRPr="002B23B5">
              <w:rPr>
                <w:b/>
                <w:bCs/>
              </w:rPr>
              <w:t>)</w:t>
            </w:r>
          </w:p>
        </w:tc>
      </w:tr>
      <w:tr w:rsidR="00B1642C" w:rsidRPr="007D06CC" w14:paraId="7AE32D2C" w14:textId="77777777" w:rsidTr="00290711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6A7A96D7" w14:textId="77777777" w:rsidR="00B1642C" w:rsidRDefault="00B1642C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7BF9A55F" w14:textId="77777777" w:rsidR="00B1642C" w:rsidRDefault="00B1642C" w:rsidP="00290711">
            <w:pPr>
              <w:pStyle w:val="Tabellentext"/>
              <w:spacing w:before="0"/>
            </w:pPr>
            <w:r>
              <w:t xml:space="preserve">Die </w:t>
            </w:r>
            <w:r w:rsidR="00E957F7">
              <w:t xml:space="preserve">Auszubildenden </w:t>
            </w:r>
            <w:r>
              <w:t xml:space="preserve">arbeiten in einem Unternehmen, das Data-Mining und </w:t>
            </w:r>
            <w:r w:rsidR="00E957F7">
              <w:t>m</w:t>
            </w:r>
            <w:r>
              <w:t>a</w:t>
            </w:r>
            <w:r w:rsidR="00E957F7">
              <w:t>s</w:t>
            </w:r>
            <w:r>
              <w:t xml:space="preserve">chinelles Lernen als Service anbietet. </w:t>
            </w:r>
          </w:p>
          <w:p w14:paraId="334A239A" w14:textId="77777777" w:rsidR="00B1642C" w:rsidRDefault="00B1642C" w:rsidP="00290711">
            <w:pPr>
              <w:pStyle w:val="Tabellentext"/>
              <w:spacing w:before="0"/>
            </w:pPr>
          </w:p>
          <w:p w14:paraId="3E44889D" w14:textId="2450C2FE" w:rsidR="00B1642C" w:rsidRDefault="002F4FB9" w:rsidP="00290711">
            <w:pPr>
              <w:pStyle w:val="Tabellentext"/>
              <w:spacing w:before="0"/>
            </w:pPr>
            <w:r>
              <w:t xml:space="preserve">Die Vertragsdaten einer Rechtsanwaltskanzlei enthalten Verträge ihrer </w:t>
            </w:r>
            <w:r w:rsidR="001A25B6">
              <w:t xml:space="preserve">Mandantinnen und </w:t>
            </w:r>
            <w:r>
              <w:t xml:space="preserve">Mandanten. </w:t>
            </w:r>
            <w:r w:rsidR="008C5978">
              <w:t xml:space="preserve">Darunter befinden sich möglicherweise Verträge, </w:t>
            </w:r>
            <w:r>
              <w:t xml:space="preserve">bei denen die Unterschriften </w:t>
            </w:r>
            <w:r w:rsidR="00E34585">
              <w:t>(</w:t>
            </w:r>
            <w:r>
              <w:t>von Vertragspartner</w:t>
            </w:r>
            <w:r w:rsidR="00E34585">
              <w:t>n)</w:t>
            </w:r>
            <w:r>
              <w:t xml:space="preserve"> fehlen. </w:t>
            </w:r>
          </w:p>
          <w:p w14:paraId="6639B551" w14:textId="77777777" w:rsidR="002F4FB9" w:rsidRDefault="002F4FB9" w:rsidP="00290711">
            <w:pPr>
              <w:pStyle w:val="Tabellentext"/>
              <w:spacing w:before="0"/>
            </w:pPr>
          </w:p>
          <w:p w14:paraId="7AE5BDCE" w14:textId="4955610A" w:rsidR="00B1642C" w:rsidRPr="007D06CC" w:rsidRDefault="002F4FB9" w:rsidP="00290711">
            <w:pPr>
              <w:pStyle w:val="Tabellentext"/>
              <w:spacing w:before="0"/>
            </w:pPr>
            <w:r>
              <w:t>Um die manuelle Prüfung aller Verträge zu automatisieren, sollen ein</w:t>
            </w:r>
            <w:r w:rsidR="004A733E">
              <w:t xml:space="preserve"> Prototyp-</w:t>
            </w:r>
            <w:proofErr w:type="spellStart"/>
            <w:r w:rsidR="004A733E">
              <w:t>Klassifizierer</w:t>
            </w:r>
            <w:proofErr w:type="spellEnd"/>
            <w:r>
              <w:t xml:space="preserve"> des maschinellen Lernens </w:t>
            </w:r>
            <w:r w:rsidR="004A733E">
              <w:t>erzeugt</w:t>
            </w:r>
            <w:r>
              <w:t xml:space="preserve"> werden.</w:t>
            </w:r>
          </w:p>
        </w:tc>
        <w:tc>
          <w:tcPr>
            <w:tcW w:w="7273" w:type="dxa"/>
            <w:shd w:val="clear" w:color="auto" w:fill="auto"/>
          </w:tcPr>
          <w:p w14:paraId="5AAF7AD9" w14:textId="77777777" w:rsidR="00B1642C" w:rsidRDefault="00B1642C" w:rsidP="00290711">
            <w:pPr>
              <w:pStyle w:val="Tabellenberschrift"/>
            </w:pPr>
            <w:r w:rsidRPr="007D06CC">
              <w:t>Handlungsprodukt/Lernergebnis</w:t>
            </w:r>
          </w:p>
          <w:p w14:paraId="7FEFF9FF" w14:textId="1F3F98BF" w:rsidR="00B1642C" w:rsidRDefault="002F4FB9" w:rsidP="00290711">
            <w:pPr>
              <w:pStyle w:val="Tabellenspiegelstrich"/>
            </w:pPr>
            <w:r>
              <w:t xml:space="preserve">Ein </w:t>
            </w:r>
            <w:r w:rsidR="004A733E">
              <w:t>Prototyp</w:t>
            </w:r>
            <w:r w:rsidR="008C5978">
              <w:t xml:space="preserve"> eines </w:t>
            </w:r>
            <w:proofErr w:type="spellStart"/>
            <w:r w:rsidR="008C5978">
              <w:t>Klassifizierers</w:t>
            </w:r>
            <w:proofErr w:type="spellEnd"/>
            <w:r>
              <w:t>, welch</w:t>
            </w:r>
            <w:r w:rsidR="004A733E">
              <w:t>er</w:t>
            </w:r>
            <w:r>
              <w:t xml:space="preserve"> digitale Vertragsdaten verarbeiten kann und feststellt, ob Verträge untersc</w:t>
            </w:r>
            <w:r w:rsidR="004A733E">
              <w:t>hrieben sind oder nicht</w:t>
            </w:r>
            <w:r>
              <w:t>.</w:t>
            </w:r>
          </w:p>
          <w:p w14:paraId="3456A420" w14:textId="77777777" w:rsidR="00B1642C" w:rsidRPr="004E2C96" w:rsidRDefault="00B1642C" w:rsidP="002B23B5">
            <w:pPr>
              <w:pStyle w:val="Tabellenberschrift"/>
              <w:spacing w:before="240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B1642C" w:rsidRPr="007D06CC" w14:paraId="7CEA0CC8" w14:textId="77777777" w:rsidTr="00290711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7848F11C" w14:textId="77777777" w:rsidR="00B1642C" w:rsidRDefault="00B1642C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2156B064" w14:textId="6C3F430D" w:rsidR="00E957F7" w:rsidRPr="002B23B5" w:rsidRDefault="00E957F7" w:rsidP="00290711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2B23B5">
              <w:rPr>
                <w:b w:val="0"/>
                <w:bCs/>
              </w:rPr>
              <w:t>Die Schülerinnen und Schüler</w:t>
            </w:r>
          </w:p>
          <w:p w14:paraId="15B9B17D" w14:textId="52FB2577" w:rsidR="00B1642C" w:rsidRDefault="00801C72" w:rsidP="00290711">
            <w:pPr>
              <w:pStyle w:val="Tabellenspiegelstrich"/>
            </w:pPr>
            <w:r>
              <w:t>arbeite</w:t>
            </w:r>
            <w:r w:rsidR="00E957F7">
              <w:t>n</w:t>
            </w:r>
            <w:r>
              <w:t xml:space="preserve"> mit Bilddaten.</w:t>
            </w:r>
          </w:p>
          <w:p w14:paraId="0FDAD4FD" w14:textId="33AC964D" w:rsidR="000D1B5E" w:rsidRDefault="00C15D24" w:rsidP="000D1B5E">
            <w:pPr>
              <w:pStyle w:val="Tabellenspiegelstrich"/>
            </w:pPr>
            <w:r>
              <w:t>bereiten</w:t>
            </w:r>
            <w:r w:rsidR="00801C72">
              <w:t xml:space="preserve"> analoge </w:t>
            </w:r>
            <w:r w:rsidR="00644C9E">
              <w:t>und</w:t>
            </w:r>
            <w:r w:rsidR="00801C72">
              <w:t xml:space="preserve"> digitale Daten</w:t>
            </w:r>
            <w:r w:rsidR="00644C9E">
              <w:t xml:space="preserve"> auf und </w:t>
            </w:r>
            <w:r>
              <w:t xml:space="preserve">formen </w:t>
            </w:r>
            <w:r w:rsidR="00644C9E">
              <w:t xml:space="preserve">in </w:t>
            </w:r>
            <w:r w:rsidR="002361B5">
              <w:t>Formate</w:t>
            </w:r>
            <w:r w:rsidR="00644C9E">
              <w:t xml:space="preserve"> um, die </w:t>
            </w:r>
            <w:r w:rsidR="00076719">
              <w:t xml:space="preserve">eine </w:t>
            </w:r>
            <w:r w:rsidR="00644C9E">
              <w:t>weitere Verarbeitung ermöglichen.</w:t>
            </w:r>
          </w:p>
          <w:p w14:paraId="5929B9D0" w14:textId="782223EE" w:rsidR="00076719" w:rsidRDefault="00C15D24" w:rsidP="00076719">
            <w:pPr>
              <w:pStyle w:val="Tabellenspiegelstrich"/>
            </w:pPr>
            <w:r>
              <w:t>reichern</w:t>
            </w:r>
            <w:r w:rsidR="00076719">
              <w:t xml:space="preserve"> fehlende Daten und Merkmale aus anderen Quellen an und ergänzen</w:t>
            </w:r>
            <w:r>
              <w:t xml:space="preserve"> diese</w:t>
            </w:r>
            <w:r w:rsidR="00076719">
              <w:t>.</w:t>
            </w:r>
          </w:p>
          <w:p w14:paraId="30CA3A7A" w14:textId="58F98566" w:rsidR="000D1B5E" w:rsidRDefault="00C15D24" w:rsidP="000D1B5E">
            <w:pPr>
              <w:pStyle w:val="Tabellenspiegelstrich"/>
            </w:pPr>
            <w:r>
              <w:t xml:space="preserve">beschreiben </w:t>
            </w:r>
            <w:r w:rsidR="000D1B5E">
              <w:t>einen Klassifikations-Algorithmus und wenden</w:t>
            </w:r>
            <w:r>
              <w:t xml:space="preserve"> ihn an</w:t>
            </w:r>
            <w:r w:rsidR="000D1B5E">
              <w:t>.</w:t>
            </w:r>
          </w:p>
          <w:p w14:paraId="593232F6" w14:textId="72F4E2AD" w:rsidR="000D1B5E" w:rsidRDefault="000D1B5E" w:rsidP="00076719">
            <w:pPr>
              <w:pStyle w:val="Tabellenspiegelstrich"/>
            </w:pPr>
            <w:r>
              <w:t>trenn</w:t>
            </w:r>
            <w:r w:rsidR="00C15D24">
              <w:t>en</w:t>
            </w:r>
            <w:r>
              <w:t xml:space="preserve"> die Datenbasis in Testdaten und Lerndaten.</w:t>
            </w:r>
          </w:p>
          <w:p w14:paraId="75D9DCA2" w14:textId="674A3474" w:rsidR="000D1B5E" w:rsidRPr="007D06CC" w:rsidRDefault="000D1B5E" w:rsidP="000D1B5E">
            <w:pPr>
              <w:pStyle w:val="Tabellenspiegelstrich"/>
            </w:pPr>
            <w:r>
              <w:t>validier</w:t>
            </w:r>
            <w:r w:rsidR="00C15D24">
              <w:t>en</w:t>
            </w:r>
            <w:r>
              <w:t xml:space="preserve"> die Ergebnisse mit den festgelegte Testdaten und bewerte</w:t>
            </w:r>
            <w:r w:rsidR="00C15D24">
              <w:t>n</w:t>
            </w:r>
            <w:r>
              <w:t xml:space="preserve"> die Ergebnisse.</w:t>
            </w:r>
          </w:p>
        </w:tc>
        <w:tc>
          <w:tcPr>
            <w:tcW w:w="7273" w:type="dxa"/>
            <w:shd w:val="clear" w:color="auto" w:fill="auto"/>
          </w:tcPr>
          <w:p w14:paraId="41F227D1" w14:textId="77777777" w:rsidR="00B1642C" w:rsidRDefault="00B1642C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01EE453C" w14:textId="63AC5C88" w:rsidR="00B1642C" w:rsidRPr="002B23B5" w:rsidRDefault="00801C72" w:rsidP="002B23B5">
            <w:pPr>
              <w:pStyle w:val="Tabellenspiegelstrich"/>
            </w:pPr>
            <w:r>
              <w:t>Bilddaten</w:t>
            </w:r>
            <w:r w:rsidR="00076719">
              <w:t xml:space="preserve">: JPG, </w:t>
            </w:r>
            <w:r w:rsidR="00076719" w:rsidRPr="002B23B5">
              <w:t>BMP, PDF</w:t>
            </w:r>
            <w:r w:rsidR="002B23B5">
              <w:t> </w:t>
            </w:r>
            <w:r w:rsidR="00076719" w:rsidRPr="002B23B5">
              <w:t>…</w:t>
            </w:r>
          </w:p>
          <w:p w14:paraId="4368D4FC" w14:textId="77777777" w:rsidR="00076719" w:rsidRPr="002B23B5" w:rsidRDefault="00076719" w:rsidP="002B23B5">
            <w:pPr>
              <w:pStyle w:val="Tabellenspiegelstrich"/>
            </w:pPr>
            <w:r w:rsidRPr="002B23B5">
              <w:t xml:space="preserve">Klassifikations-Algorithmus </w:t>
            </w:r>
            <w:r w:rsidR="00C15D24" w:rsidRPr="002B23B5">
              <w:t>(</w:t>
            </w:r>
            <w:r w:rsidRPr="002B23B5">
              <w:t>nur einfache Problemstellungen</w:t>
            </w:r>
            <w:r w:rsidR="00C15D24" w:rsidRPr="002B23B5">
              <w:t>)</w:t>
            </w:r>
          </w:p>
          <w:p w14:paraId="27BF9CAB" w14:textId="505F1F44" w:rsidR="00255D5E" w:rsidRPr="007D06CC" w:rsidRDefault="00255D5E" w:rsidP="002B23B5">
            <w:pPr>
              <w:pStyle w:val="Tabellenspiegelstrich"/>
            </w:pPr>
            <w:r w:rsidRPr="002B23B5">
              <w:t>Merkmale</w:t>
            </w:r>
            <w:r w:rsidR="00C15D24" w:rsidRPr="002B23B5">
              <w:t xml:space="preserve"> (</w:t>
            </w:r>
            <w:r w:rsidRPr="002B23B5">
              <w:t>z.</w:t>
            </w:r>
            <w:r w:rsidR="002B23B5">
              <w:t> </w:t>
            </w:r>
            <w:r w:rsidRPr="002B23B5">
              <w:t>B. Vertrags-Nr</w:t>
            </w:r>
            <w:r w:rsidR="002B23B5">
              <w:t>.</w:t>
            </w:r>
            <w:r w:rsidRPr="002B23B5">
              <w:t>, Art des Vert</w:t>
            </w:r>
            <w:r w:rsidR="008C5978" w:rsidRPr="002B23B5">
              <w:t>r</w:t>
            </w:r>
            <w:r w:rsidRPr="002B23B5">
              <w:t>ages, zuständige</w:t>
            </w:r>
            <w:r w:rsidR="002B23B5">
              <w:t xml:space="preserve"> Mitarbeiterin/zuständige</w:t>
            </w:r>
            <w:r w:rsidRPr="002B23B5">
              <w:t>r Mitarbeiter</w:t>
            </w:r>
            <w:r w:rsidR="00C15D24" w:rsidRPr="002B23B5">
              <w:t>)</w:t>
            </w:r>
            <w:r w:rsidRPr="002B23B5">
              <w:t xml:space="preserve"> </w:t>
            </w:r>
          </w:p>
        </w:tc>
      </w:tr>
      <w:tr w:rsidR="00B1642C" w:rsidRPr="007D06CC" w14:paraId="3206A505" w14:textId="77777777" w:rsidTr="00290711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9F94B7E" w14:textId="77777777" w:rsidR="00B1642C" w:rsidRDefault="00B1642C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2BD1FDE9" w14:textId="77777777" w:rsidR="00B1642C" w:rsidRPr="007D06CC" w:rsidRDefault="00B1642C" w:rsidP="00290711">
            <w:pPr>
              <w:pStyle w:val="Tabellentext"/>
            </w:pPr>
          </w:p>
        </w:tc>
      </w:tr>
      <w:tr w:rsidR="00B1642C" w:rsidRPr="007D06CC" w14:paraId="605C181C" w14:textId="77777777" w:rsidTr="00290711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3F56E55" w14:textId="77777777" w:rsidR="00B1642C" w:rsidRDefault="00B1642C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39969197" w14:textId="77777777" w:rsidR="00B1642C" w:rsidRPr="007D06CC" w:rsidRDefault="00B1642C" w:rsidP="00290711">
            <w:pPr>
              <w:pStyle w:val="Tabellentext"/>
            </w:pPr>
          </w:p>
        </w:tc>
      </w:tr>
      <w:tr w:rsidR="00B1642C" w:rsidRPr="007D06CC" w14:paraId="7C1A5844" w14:textId="77777777" w:rsidTr="00290711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815C43C" w14:textId="77777777" w:rsidR="00B1642C" w:rsidRPr="007D06CC" w:rsidRDefault="00B1642C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Organisatorische Hinweise</w:t>
            </w:r>
          </w:p>
          <w:p w14:paraId="06161861" w14:textId="77777777" w:rsidR="00B1642C" w:rsidRPr="004E2C96" w:rsidRDefault="00B1642C" w:rsidP="00290711">
            <w:pPr>
              <w:pStyle w:val="Tabellentext"/>
              <w:spacing w:before="0"/>
              <w:rPr>
                <w:i/>
              </w:rPr>
            </w:pPr>
            <w:r w:rsidRPr="004E2C96">
              <w:rPr>
                <w:i/>
              </w:rPr>
              <w:t>z. B. Verantwortlichkeiten, Fachraumbedarf, Einbindung von Experten/Exkursionen, Lernortkooperation</w:t>
            </w:r>
          </w:p>
          <w:p w14:paraId="18B1E7E7" w14:textId="77777777" w:rsidR="00B1642C" w:rsidRPr="00B94DE7" w:rsidRDefault="00B1642C" w:rsidP="00290711">
            <w:pPr>
              <w:pStyle w:val="Tabellentext"/>
              <w:spacing w:before="0"/>
            </w:pPr>
          </w:p>
        </w:tc>
      </w:tr>
    </w:tbl>
    <w:p w14:paraId="19B91042" w14:textId="17AAFCA3" w:rsidR="00B1642C" w:rsidRPr="00C658E7" w:rsidRDefault="007D2758" w:rsidP="00153BB9">
      <w:r>
        <w:rPr>
          <w:bCs/>
          <w:color w:val="ED7D31"/>
        </w:rPr>
        <w:t>Medienkompetenz</w:t>
      </w:r>
      <w:r>
        <w:rPr>
          <w:bCs/>
          <w:color w:val="000000"/>
        </w:rPr>
        <w:t xml:space="preserve">, </w:t>
      </w:r>
      <w:r>
        <w:rPr>
          <w:bCs/>
          <w:color w:val="007EC5"/>
        </w:rPr>
        <w:t>Anwendungs-Know-how</w:t>
      </w:r>
      <w:r>
        <w:rPr>
          <w:bCs/>
          <w:color w:val="000000"/>
        </w:rPr>
        <w:t xml:space="preserve">, </w:t>
      </w:r>
      <w:r>
        <w:rPr>
          <w:bCs/>
          <w:color w:val="4CB848"/>
        </w:rPr>
        <w:t xml:space="preserve">Informatische Grundkenntnisse </w:t>
      </w:r>
      <w:r>
        <w:rPr>
          <w:bCs/>
        </w:rPr>
        <w:t>(Bitte markieren Sie alle Aussagen zu diesen drei Kompetenzbereichen in den entsprechenden Farben.)</w:t>
      </w:r>
      <w:bookmarkStart w:id="0" w:name="_GoBack"/>
      <w:bookmarkEnd w:id="0"/>
    </w:p>
    <w:sectPr w:rsidR="00B1642C" w:rsidRPr="00C658E7" w:rsidSect="002D2E62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E44C5" w14:textId="77777777" w:rsidR="00C8407D" w:rsidRDefault="00C8407D" w:rsidP="005A60EA">
      <w:r>
        <w:separator/>
      </w:r>
    </w:p>
  </w:endnote>
  <w:endnote w:type="continuationSeparator" w:id="0">
    <w:p w14:paraId="62744A5F" w14:textId="77777777" w:rsidR="00C8407D" w:rsidRDefault="00C8407D" w:rsidP="005A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75EBF" w14:textId="0B985856" w:rsidR="005A60EA" w:rsidRPr="005A60EA" w:rsidRDefault="005A60EA" w:rsidP="005A60EA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 w:rsidRPr="003B0640">
      <w:rPr>
        <w:sz w:val="20"/>
      </w:rPr>
      <w:t>Quelle: www.berufsbildung.nrw.de</w:t>
    </w:r>
    <w:r w:rsidRPr="003B0640">
      <w:rPr>
        <w:sz w:val="20"/>
      </w:rPr>
      <w:tab/>
      <w:t xml:space="preserve">Seite </w:t>
    </w:r>
    <w:r w:rsidRPr="003B0640">
      <w:rPr>
        <w:sz w:val="20"/>
      </w:rPr>
      <w:fldChar w:fldCharType="begin"/>
    </w:r>
    <w:r w:rsidRPr="003B0640">
      <w:rPr>
        <w:sz w:val="20"/>
      </w:rPr>
      <w:instrText>PAGE  \* Arabic  \* MERGEFORMAT</w:instrText>
    </w:r>
    <w:r w:rsidRPr="003B0640">
      <w:rPr>
        <w:sz w:val="20"/>
      </w:rPr>
      <w:fldChar w:fldCharType="separate"/>
    </w:r>
    <w:r>
      <w:rPr>
        <w:sz w:val="20"/>
      </w:rPr>
      <w:t>1</w:t>
    </w:r>
    <w:r w:rsidRPr="003B0640">
      <w:rPr>
        <w:sz w:val="20"/>
      </w:rPr>
      <w:fldChar w:fldCharType="end"/>
    </w:r>
    <w:r w:rsidRPr="003B0640">
      <w:rPr>
        <w:sz w:val="20"/>
      </w:rPr>
      <w:t xml:space="preserve"> von </w:t>
    </w:r>
    <w:r w:rsidRPr="003B0640">
      <w:rPr>
        <w:sz w:val="20"/>
      </w:rPr>
      <w:fldChar w:fldCharType="begin"/>
    </w:r>
    <w:r w:rsidRPr="003B0640">
      <w:rPr>
        <w:sz w:val="20"/>
      </w:rPr>
      <w:instrText>NUMPAGES  \* Arabic  \* MERGEFORMAT</w:instrText>
    </w:r>
    <w:r w:rsidRPr="003B0640">
      <w:rPr>
        <w:sz w:val="20"/>
      </w:rPr>
      <w:fldChar w:fldCharType="separate"/>
    </w:r>
    <w:r>
      <w:rPr>
        <w:sz w:val="20"/>
      </w:rPr>
      <w:t>3</w:t>
    </w:r>
    <w:r w:rsidRPr="003B064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4CD06" w14:textId="77777777" w:rsidR="00C8407D" w:rsidRDefault="00C8407D" w:rsidP="005A60EA">
      <w:r>
        <w:separator/>
      </w:r>
    </w:p>
  </w:footnote>
  <w:footnote w:type="continuationSeparator" w:id="0">
    <w:p w14:paraId="1F26D9B0" w14:textId="77777777" w:rsidR="00C8407D" w:rsidRDefault="00C8407D" w:rsidP="005A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2F7A" w14:textId="15728E60" w:rsidR="005A60EA" w:rsidRDefault="005A60EA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BBE"/>
    <w:multiLevelType w:val="hybridMultilevel"/>
    <w:tmpl w:val="6E5AF3EC"/>
    <w:lvl w:ilvl="0" w:tplc="3F7A8C06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608EA"/>
    <w:multiLevelType w:val="hybridMultilevel"/>
    <w:tmpl w:val="4C0A7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5673"/>
    <w:multiLevelType w:val="hybridMultilevel"/>
    <w:tmpl w:val="94E47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7244BD"/>
    <w:multiLevelType w:val="hybridMultilevel"/>
    <w:tmpl w:val="A8A076E4"/>
    <w:lvl w:ilvl="0" w:tplc="3F7A8C06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  <w:num w:numId="13">
    <w:abstractNumId w:val="7"/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30F2E"/>
    <w:rsid w:val="00036782"/>
    <w:rsid w:val="00044346"/>
    <w:rsid w:val="00047EB1"/>
    <w:rsid w:val="00076719"/>
    <w:rsid w:val="00093228"/>
    <w:rsid w:val="000A6A40"/>
    <w:rsid w:val="000B2576"/>
    <w:rsid w:val="000D1B5E"/>
    <w:rsid w:val="00132CAC"/>
    <w:rsid w:val="00132FBF"/>
    <w:rsid w:val="00151218"/>
    <w:rsid w:val="00153BB9"/>
    <w:rsid w:val="00186B00"/>
    <w:rsid w:val="001942DC"/>
    <w:rsid w:val="001A24E9"/>
    <w:rsid w:val="001A25B6"/>
    <w:rsid w:val="001C5AE3"/>
    <w:rsid w:val="001C5CA4"/>
    <w:rsid w:val="00215EB5"/>
    <w:rsid w:val="002203C1"/>
    <w:rsid w:val="002361B5"/>
    <w:rsid w:val="00255D5E"/>
    <w:rsid w:val="00284025"/>
    <w:rsid w:val="00290711"/>
    <w:rsid w:val="00293506"/>
    <w:rsid w:val="002B23B5"/>
    <w:rsid w:val="002D2884"/>
    <w:rsid w:val="002D2E62"/>
    <w:rsid w:val="002F4FB9"/>
    <w:rsid w:val="0032135C"/>
    <w:rsid w:val="003479ED"/>
    <w:rsid w:val="00351DC6"/>
    <w:rsid w:val="00365771"/>
    <w:rsid w:val="003951BE"/>
    <w:rsid w:val="003A2CCC"/>
    <w:rsid w:val="003A3596"/>
    <w:rsid w:val="003B7769"/>
    <w:rsid w:val="003D29D3"/>
    <w:rsid w:val="004029BD"/>
    <w:rsid w:val="004213B4"/>
    <w:rsid w:val="0042169C"/>
    <w:rsid w:val="004427B7"/>
    <w:rsid w:val="0049075E"/>
    <w:rsid w:val="00494C50"/>
    <w:rsid w:val="004A733E"/>
    <w:rsid w:val="004D0382"/>
    <w:rsid w:val="004D087B"/>
    <w:rsid w:val="004E2C96"/>
    <w:rsid w:val="004E7458"/>
    <w:rsid w:val="00513232"/>
    <w:rsid w:val="00544140"/>
    <w:rsid w:val="00590D8C"/>
    <w:rsid w:val="005944F1"/>
    <w:rsid w:val="005A2B98"/>
    <w:rsid w:val="005A60EA"/>
    <w:rsid w:val="005A7B5F"/>
    <w:rsid w:val="005C49B8"/>
    <w:rsid w:val="005C53F6"/>
    <w:rsid w:val="00637798"/>
    <w:rsid w:val="00644C9E"/>
    <w:rsid w:val="00673600"/>
    <w:rsid w:val="00675B04"/>
    <w:rsid w:val="006C6404"/>
    <w:rsid w:val="006D6C6C"/>
    <w:rsid w:val="006E1BC9"/>
    <w:rsid w:val="006E2846"/>
    <w:rsid w:val="006F636F"/>
    <w:rsid w:val="00701A09"/>
    <w:rsid w:val="00744403"/>
    <w:rsid w:val="00763234"/>
    <w:rsid w:val="00790D43"/>
    <w:rsid w:val="007B08A5"/>
    <w:rsid w:val="007B4CEF"/>
    <w:rsid w:val="007C24D6"/>
    <w:rsid w:val="007D2758"/>
    <w:rsid w:val="007D27A0"/>
    <w:rsid w:val="007D795E"/>
    <w:rsid w:val="00801C72"/>
    <w:rsid w:val="00803501"/>
    <w:rsid w:val="00807914"/>
    <w:rsid w:val="0081134D"/>
    <w:rsid w:val="00840761"/>
    <w:rsid w:val="00847890"/>
    <w:rsid w:val="00877CFC"/>
    <w:rsid w:val="008949D5"/>
    <w:rsid w:val="008A764C"/>
    <w:rsid w:val="008C5978"/>
    <w:rsid w:val="008E049D"/>
    <w:rsid w:val="008F0F06"/>
    <w:rsid w:val="00902E39"/>
    <w:rsid w:val="0094411A"/>
    <w:rsid w:val="009552A5"/>
    <w:rsid w:val="0098712D"/>
    <w:rsid w:val="00990479"/>
    <w:rsid w:val="009A4CB4"/>
    <w:rsid w:val="009B03F1"/>
    <w:rsid w:val="009C3FB3"/>
    <w:rsid w:val="009E534B"/>
    <w:rsid w:val="00A03539"/>
    <w:rsid w:val="00A1600B"/>
    <w:rsid w:val="00A424D3"/>
    <w:rsid w:val="00A53204"/>
    <w:rsid w:val="00A77E91"/>
    <w:rsid w:val="00A85E34"/>
    <w:rsid w:val="00AB27AF"/>
    <w:rsid w:val="00AB4E82"/>
    <w:rsid w:val="00AC0FF8"/>
    <w:rsid w:val="00AC2BED"/>
    <w:rsid w:val="00AE782D"/>
    <w:rsid w:val="00AF1EE5"/>
    <w:rsid w:val="00B1174C"/>
    <w:rsid w:val="00B13349"/>
    <w:rsid w:val="00B1642C"/>
    <w:rsid w:val="00B2205D"/>
    <w:rsid w:val="00B44472"/>
    <w:rsid w:val="00B51109"/>
    <w:rsid w:val="00B65D99"/>
    <w:rsid w:val="00B71EC0"/>
    <w:rsid w:val="00BA27C7"/>
    <w:rsid w:val="00BB090E"/>
    <w:rsid w:val="00BC681B"/>
    <w:rsid w:val="00C14663"/>
    <w:rsid w:val="00C15D24"/>
    <w:rsid w:val="00C2572F"/>
    <w:rsid w:val="00C435D4"/>
    <w:rsid w:val="00C62E7B"/>
    <w:rsid w:val="00C704EE"/>
    <w:rsid w:val="00C8407D"/>
    <w:rsid w:val="00C84550"/>
    <w:rsid w:val="00C87A18"/>
    <w:rsid w:val="00D2669F"/>
    <w:rsid w:val="00D354FB"/>
    <w:rsid w:val="00D46588"/>
    <w:rsid w:val="00D46E3A"/>
    <w:rsid w:val="00D52B30"/>
    <w:rsid w:val="00D7061B"/>
    <w:rsid w:val="00D81F59"/>
    <w:rsid w:val="00DA506E"/>
    <w:rsid w:val="00DB10F5"/>
    <w:rsid w:val="00DD513F"/>
    <w:rsid w:val="00E0575D"/>
    <w:rsid w:val="00E34585"/>
    <w:rsid w:val="00E373F8"/>
    <w:rsid w:val="00E927C1"/>
    <w:rsid w:val="00E957F7"/>
    <w:rsid w:val="00EA20C4"/>
    <w:rsid w:val="00EB4F73"/>
    <w:rsid w:val="00F1178D"/>
    <w:rsid w:val="00F42B6E"/>
    <w:rsid w:val="00F5520B"/>
    <w:rsid w:val="00F66D76"/>
    <w:rsid w:val="00F71821"/>
    <w:rsid w:val="00F719C8"/>
    <w:rsid w:val="00F80C38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3B1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6E3A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5A60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A60EA"/>
    <w:rPr>
      <w:sz w:val="24"/>
    </w:rPr>
  </w:style>
  <w:style w:type="paragraph" w:styleId="Fuzeile">
    <w:name w:val="footer"/>
    <w:basedOn w:val="Standard"/>
    <w:link w:val="FuzeileZchn"/>
    <w:rsid w:val="005A60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A60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7BD5-4C30-4376-A93A-90202E85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2020-04-07T08:09:00Z</dcterms:created>
  <dcterms:modified xsi:type="dcterms:W3CDTF">2020-04-07T08:09:00Z</dcterms:modified>
</cp:coreProperties>
</file>