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6316"/>
        <w:gridCol w:w="1106"/>
      </w:tblGrid>
      <w:tr w:rsidR="00F9669E" w14:paraId="5EC6495F" w14:textId="77777777">
        <w:trPr>
          <w:trHeight w:val="964"/>
          <w:tblCellSpacing w:w="0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3804" w14:textId="77777777" w:rsidR="00F9669E" w:rsidRDefault="001C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  <w14:ligatures w14:val="none"/>
              </w:rPr>
              <w:t>Schullogo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D628" w14:textId="77777777" w:rsidR="00F9669E" w:rsidRDefault="001C55B4">
            <w:pPr>
              <w:tabs>
                <w:tab w:val="left" w:pos="4537"/>
                <w:tab w:val="left" w:pos="90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  <w14:ligatures w14:val="none"/>
              </w:rPr>
              <w:t> </w:t>
            </w:r>
          </w:p>
          <w:p w14:paraId="78CE9B2A" w14:textId="77777777" w:rsidR="00F9669E" w:rsidRDefault="001C55B4">
            <w:pPr>
              <w:tabs>
                <w:tab w:val="left" w:pos="4537"/>
                <w:tab w:val="left" w:pos="9073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  <w14:ligatures w14:val="none"/>
              </w:rPr>
              <w:t xml:space="preserve">Name: </w:t>
            </w:r>
            <w:r>
              <w:rPr>
                <w:rFonts w:ascii="Arial" w:eastAsia="Times New Roman" w:hAnsi="Arial" w:cs="Arial"/>
                <w:color w:val="A6A6A6"/>
                <w:sz w:val="20"/>
                <w:szCs w:val="20"/>
                <w:lang w:eastAsia="de-DE"/>
                <w14:ligatures w14:val="none"/>
              </w:rPr>
              <w:t>_______________________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  <w14:ligatures w14:val="none"/>
              </w:rPr>
              <w:t xml:space="preserve"> Klasse: </w:t>
            </w:r>
            <w:r>
              <w:rPr>
                <w:rFonts w:ascii="Arial" w:eastAsia="Times New Roman" w:hAnsi="Arial" w:cs="Arial"/>
                <w:color w:val="A6A6A6"/>
                <w:sz w:val="20"/>
                <w:szCs w:val="20"/>
                <w:lang w:eastAsia="de-DE"/>
                <w14:ligatures w14:val="none"/>
              </w:rPr>
              <w:t>_______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  <w14:ligatures w14:val="none"/>
              </w:rPr>
              <w:t xml:space="preserve"> Datum: </w:t>
            </w:r>
            <w:r>
              <w:rPr>
                <w:rFonts w:ascii="Arial" w:eastAsia="Times New Roman" w:hAnsi="Arial" w:cs="Arial"/>
                <w:color w:val="A6A6A6"/>
                <w:sz w:val="20"/>
                <w:szCs w:val="20"/>
                <w:lang w:eastAsia="de-DE"/>
                <w14:ligatures w14:val="none"/>
              </w:rPr>
              <w:t>_______</w:t>
            </w:r>
          </w:p>
          <w:p w14:paraId="292383E9" w14:textId="77777777" w:rsidR="00F9669E" w:rsidRDefault="001C55B4">
            <w:pPr>
              <w:tabs>
                <w:tab w:val="left" w:pos="4537"/>
                <w:tab w:val="left" w:pos="90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  <w14:ligatures w14:val="none"/>
              </w:rPr>
              <w:t xml:space="preserve">LF </w:t>
            </w:r>
          </w:p>
          <w:p w14:paraId="5288399D" w14:textId="77777777" w:rsidR="00F9669E" w:rsidRDefault="001C55B4">
            <w:pPr>
              <w:tabs>
                <w:tab w:val="left" w:pos="4537"/>
                <w:tab w:val="left" w:pos="90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302C" w14:textId="77777777" w:rsidR="00F9669E" w:rsidRDefault="001C55B4">
            <w:pPr>
              <w:tabs>
                <w:tab w:val="left" w:pos="4537"/>
                <w:tab w:val="left" w:pos="90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  <w14:ligatures w14:val="none"/>
              </w:rPr>
              <w:t>Fach-bez.</w:t>
            </w:r>
          </w:p>
          <w:p w14:paraId="479FF6A7" w14:textId="77777777" w:rsidR="00F9669E" w:rsidRDefault="001C55B4">
            <w:pPr>
              <w:tabs>
                <w:tab w:val="left" w:pos="4537"/>
                <w:tab w:val="left" w:pos="90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</w:tbl>
    <w:p w14:paraId="77F9A025" w14:textId="77777777" w:rsidR="00F9669E" w:rsidRDefault="00F9669E"/>
    <w:p w14:paraId="3E819517" w14:textId="77777777" w:rsidR="00F9669E" w:rsidRDefault="00F9669E"/>
    <w:p w14:paraId="0C4171B2" w14:textId="77777777" w:rsidR="00F9669E" w:rsidRDefault="001C55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Situation:</w:t>
      </w:r>
    </w:p>
    <w:p w14:paraId="45B36114" w14:textId="77777777" w:rsidR="00F9669E" w:rsidRDefault="001C55B4">
      <w:pPr>
        <w:rPr>
          <w:sz w:val="28"/>
          <w:szCs w:val="28"/>
        </w:rPr>
      </w:pPr>
      <w:r>
        <w:rPr>
          <w:sz w:val="28"/>
          <w:szCs w:val="28"/>
        </w:rPr>
        <w:t>Sie sind Mitarbeiter/Mitarbeiterin an der Rezeption des Hotels. Nach dem Ball der Theaterfreunde sind Sie beauftragt worden, einen Follow-</w:t>
      </w:r>
      <w:proofErr w:type="spellStart"/>
      <w:r>
        <w:rPr>
          <w:sz w:val="28"/>
          <w:szCs w:val="28"/>
        </w:rPr>
        <w:t>up</w:t>
      </w:r>
      <w:proofErr w:type="spellEnd"/>
      <w:r>
        <w:rPr>
          <w:sz w:val="28"/>
          <w:szCs w:val="28"/>
        </w:rPr>
        <w:t>-Brief an Frau Münstermeier zu schreiben, um die Zufriedenheit mit der Veranstaltung zu ermitteln und um nachfolgende Veranstaltungen der Theaterfreunde oder weiterer Vereine in Ihr Haus zu ziehen.</w:t>
      </w:r>
    </w:p>
    <w:p w14:paraId="0DA00493" w14:textId="77777777" w:rsidR="00F9669E" w:rsidRDefault="001C55B4">
      <w:pPr>
        <w:rPr>
          <w:sz w:val="28"/>
          <w:szCs w:val="28"/>
        </w:rPr>
      </w:pPr>
      <w:r>
        <w:rPr>
          <w:sz w:val="28"/>
          <w:szCs w:val="28"/>
        </w:rPr>
        <w:t xml:space="preserve">Schreiben Sie in den Vordruck einen Brief an Frau Münstermeier, Parkstraße 4, 90901 </w:t>
      </w:r>
      <w:proofErr w:type="spellStart"/>
      <w:r>
        <w:rPr>
          <w:sz w:val="28"/>
          <w:szCs w:val="28"/>
        </w:rPr>
        <w:t>Eckenthal</w:t>
      </w:r>
      <w:proofErr w:type="spellEnd"/>
      <w:r>
        <w:rPr>
          <w:sz w:val="28"/>
          <w:szCs w:val="28"/>
        </w:rPr>
        <w:t>.</w:t>
      </w:r>
    </w:p>
    <w:p w14:paraId="4EDC39BE" w14:textId="7D4CAF6F" w:rsidR="00F9669E" w:rsidRDefault="001C55B4">
      <w:pPr>
        <w:rPr>
          <w:sz w:val="28"/>
          <w:szCs w:val="28"/>
        </w:rPr>
      </w:pPr>
      <w:r>
        <w:rPr>
          <w:sz w:val="28"/>
          <w:szCs w:val="28"/>
        </w:rPr>
        <w:t>Überprüfen Sie die Zufriedenheit mit einem sinnvoll aufgebauten Fragebogen.</w:t>
      </w:r>
    </w:p>
    <w:p w14:paraId="6842A5D8" w14:textId="77777777" w:rsidR="001C55B4" w:rsidRDefault="001C55B4">
      <w:pPr>
        <w:rPr>
          <w:sz w:val="28"/>
          <w:szCs w:val="28"/>
        </w:rPr>
      </w:pPr>
    </w:p>
    <w:p w14:paraId="2B0AC6DC" w14:textId="7FD3CC49" w:rsidR="001C55B4" w:rsidRDefault="001C55B4">
      <w:pPr>
        <w:rPr>
          <w:sz w:val="28"/>
          <w:szCs w:val="28"/>
        </w:rPr>
      </w:pPr>
    </w:p>
    <w:p w14:paraId="71A00CA8" w14:textId="77777777" w:rsidR="00F9669E" w:rsidRDefault="00F9669E">
      <w:pPr>
        <w:rPr>
          <w:sz w:val="28"/>
          <w:szCs w:val="28"/>
        </w:rPr>
      </w:pPr>
    </w:p>
    <w:p w14:paraId="241272AF" w14:textId="77777777" w:rsidR="00F9669E" w:rsidRDefault="00F9669E">
      <w:pPr>
        <w:rPr>
          <w:sz w:val="28"/>
          <w:szCs w:val="28"/>
        </w:rPr>
      </w:pPr>
    </w:p>
    <w:p w14:paraId="72C65B8B" w14:textId="77777777" w:rsidR="00F9669E" w:rsidRDefault="00F9669E">
      <w:pPr>
        <w:rPr>
          <w:sz w:val="28"/>
          <w:szCs w:val="28"/>
        </w:rPr>
      </w:pPr>
    </w:p>
    <w:sectPr w:rsidR="00F966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8685" w14:textId="77777777" w:rsidR="00F9669E" w:rsidRDefault="001C55B4">
      <w:pPr>
        <w:spacing w:after="0" w:line="240" w:lineRule="auto"/>
      </w:pPr>
      <w:r>
        <w:separator/>
      </w:r>
    </w:p>
  </w:endnote>
  <w:endnote w:type="continuationSeparator" w:id="0">
    <w:p w14:paraId="06427E72" w14:textId="77777777" w:rsidR="00F9669E" w:rsidRDefault="001C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6990" w14:textId="77777777" w:rsidR="001C55B4" w:rsidRDefault="001C55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CE9E" w14:textId="457326C6" w:rsidR="00F9669E" w:rsidRPr="001C55B4" w:rsidRDefault="00F9669E" w:rsidP="001C55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5C48" w14:textId="77777777" w:rsidR="001C55B4" w:rsidRDefault="001C55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E962" w14:textId="77777777" w:rsidR="00F9669E" w:rsidRDefault="001C55B4">
      <w:pPr>
        <w:spacing w:after="0" w:line="240" w:lineRule="auto"/>
      </w:pPr>
      <w:r>
        <w:separator/>
      </w:r>
    </w:p>
  </w:footnote>
  <w:footnote w:type="continuationSeparator" w:id="0">
    <w:p w14:paraId="6058A44D" w14:textId="77777777" w:rsidR="00F9669E" w:rsidRDefault="001C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9E6A" w14:textId="77777777" w:rsidR="001C55B4" w:rsidRDefault="001C55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FA70" w14:textId="77777777" w:rsidR="001C55B4" w:rsidRDefault="001C55B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8B27" w14:textId="77777777" w:rsidR="001C55B4" w:rsidRDefault="001C55B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9E"/>
    <w:rsid w:val="001C55B4"/>
    <w:rsid w:val="006F53AF"/>
    <w:rsid w:val="00B22A5C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8546"/>
  <w15:docId w15:val="{C5A710A5-ED7E-433F-8BF0-D3552F21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Juran</dc:creator>
  <cp:keywords/>
  <dc:description/>
  <cp:lastModifiedBy>Stark, Alfred</cp:lastModifiedBy>
  <cp:revision>4</cp:revision>
  <dcterms:created xsi:type="dcterms:W3CDTF">2024-03-08T16:54:00Z</dcterms:created>
  <dcterms:modified xsi:type="dcterms:W3CDTF">2026-05-19T15:06:00Z</dcterms:modified>
</cp:coreProperties>
</file>